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  <w:u w:val="single" w:color="auto"/>
        </w:rPr>
      </w:pPr>
      <w:r>
        <w:rPr>
          <w:rFonts w:hint="eastAsia"/>
          <w:sz w:val="36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-231775</wp:posOffset>
                </wp:positionV>
                <wp:extent cx="6010275" cy="85534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10275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position:absolute;mso-position-horizontal-relative:text;height:673.5pt;z-index:2;mso-position-vertical-relative:text;width:473.25pt;margin-left:-22.8pt;margin-top:-18.25pt;" o:spid="_x0000_s1026" o:allowincell="t" o:allowoverlap="t" filled="f" stroked="t" strokecolor="#000000 [3213]" strokeweight="0.75pt" o:spt="1"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6"/>
          <w:u w:val="single" w:color="auto"/>
        </w:rPr>
        <w:t>同</w:t>
      </w:r>
      <w:r>
        <w:rPr>
          <w:rFonts w:hint="eastAsia"/>
          <w:sz w:val="36"/>
          <w:u w:val="single" w:color="auto"/>
        </w:rPr>
        <w:t xml:space="preserve"> </w:t>
      </w:r>
      <w:r>
        <w:rPr>
          <w:rFonts w:hint="eastAsia"/>
          <w:sz w:val="36"/>
          <w:u w:val="single" w:color="auto"/>
        </w:rPr>
        <w:t>意</w:t>
      </w:r>
      <w:r>
        <w:rPr>
          <w:rFonts w:hint="eastAsia"/>
          <w:sz w:val="36"/>
          <w:u w:val="single" w:color="auto"/>
        </w:rPr>
        <w:t xml:space="preserve"> </w:t>
      </w:r>
      <w:r>
        <w:rPr>
          <w:rFonts w:hint="eastAsia"/>
          <w:sz w:val="36"/>
          <w:u w:val="single" w:color="auto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西都市長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＜本人＞</w:t>
      </w:r>
    </w:p>
    <w:p>
      <w:pPr>
        <w:pStyle w:val="0"/>
        <w:spacing w:line="360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pacing w:line="360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spacing w:line="360" w:lineRule="auto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＜配偶者＞</w:t>
      </w:r>
    </w:p>
    <w:p>
      <w:pPr>
        <w:pStyle w:val="0"/>
        <w:spacing w:line="360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pacing w:line="360" w:lineRule="auto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印</w:t>
      </w:r>
    </w:p>
    <w:p>
      <w:pPr>
        <w:pStyle w:val="0"/>
        <w:spacing w:line="360" w:lineRule="auto"/>
        <w:ind w:firstLine="960" w:firstLineChars="400"/>
        <w:rPr>
          <w:rFonts w:hint="eastAsia"/>
          <w:sz w:val="24"/>
        </w:rPr>
      </w:pPr>
    </w:p>
    <w:p>
      <w:pPr>
        <w:pStyle w:val="0"/>
        <w:spacing w:line="360" w:lineRule="auto"/>
        <w:ind w:firstLine="960" w:firstLineChars="400"/>
        <w:rPr>
          <w:rFonts w:hint="eastAsia"/>
          <w:sz w:val="24"/>
        </w:rPr>
      </w:pPr>
    </w:p>
    <w:p>
      <w:pPr>
        <w:pStyle w:val="0"/>
        <w:spacing w:line="360" w:lineRule="auto"/>
        <w:ind w:firstLine="960" w:firstLineChars="400"/>
        <w:rPr>
          <w:rFonts w:hint="eastAsia"/>
          <w:sz w:val="24"/>
        </w:rPr>
      </w:pPr>
    </w:p>
    <w:p>
      <w:pPr>
        <w:pStyle w:val="0"/>
        <w:spacing w:line="360" w:lineRule="auto"/>
        <w:ind w:firstLine="960" w:firstLineChars="40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36"/>
          <w:u w:val="single" w:color="auto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-819150</wp:posOffset>
                </wp:positionV>
                <wp:extent cx="1400175" cy="523875"/>
                <wp:effectExtent l="635" t="635" r="29845" b="10795"/>
                <wp:wrapNone/>
                <wp:docPr id="1027" name="角丸四角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2"/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roundRect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style="v-text-anchor:middle;position:absolute;mso-position-horizontal-relative:text;height:41.25pt;z-index:4;mso-position-vertical-relative:text;width:110.25pt;margin-left:-48pt;margin-top:-64.5pt;" o:spid="_x0000_s1027" o:allowincell="t" o:allowoverlap="t" filled="f" stroked="t" strokecolor="#000000" strokeweight="1.5pt" o:spt="2" arcsize="10923f">
                <v:stroke linestyle="thickThin" miterlimit="8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  <w:t>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  <w:t>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sz w:val="36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36"/>
          <w:u w:val="single" w:color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-231775</wp:posOffset>
                </wp:positionV>
                <wp:extent cx="6010275" cy="8553450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6010275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position:absolute;mso-position-horizontal-relative:text;height:673.5pt;z-index:3;mso-position-vertical-relative:text;width:473.25pt;margin-left:-22.8pt;margin-top:-18.25pt;" o:spid="_x0000_s1028" o:allowincell="t" o:allowoverlap="t" filled="f" stroked="t" strokecolor="#000000 [3213]" strokeweight="0.75pt" o:spt="1"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6"/>
          <w:u w:val="single" w:color="auto"/>
        </w:rPr>
        <w:t>同</w:t>
      </w:r>
      <w:r>
        <w:rPr>
          <w:rFonts w:hint="eastAsia"/>
          <w:sz w:val="36"/>
          <w:u w:val="single" w:color="auto"/>
        </w:rPr>
        <w:t xml:space="preserve"> </w:t>
      </w:r>
      <w:r>
        <w:rPr>
          <w:rFonts w:hint="eastAsia"/>
          <w:sz w:val="36"/>
          <w:u w:val="single" w:color="auto"/>
        </w:rPr>
        <w:t>意</w:t>
      </w:r>
      <w:r>
        <w:rPr>
          <w:rFonts w:hint="eastAsia"/>
          <w:sz w:val="36"/>
          <w:u w:val="single" w:color="auto"/>
        </w:rPr>
        <w:t xml:space="preserve"> </w:t>
      </w:r>
      <w:r>
        <w:rPr>
          <w:rFonts w:hint="eastAsia"/>
          <w:sz w:val="36"/>
          <w:u w:val="single" w:color="auto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西都市長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205740</wp:posOffset>
                </wp:positionV>
                <wp:extent cx="2009775" cy="542925"/>
                <wp:effectExtent l="415925" t="635" r="29845" b="10795"/>
                <wp:wrapNone/>
                <wp:docPr id="1029" name="角丸四角形吹き出し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9"/>
                      <wps:cNvSpPr/>
                      <wps:spPr>
                        <a:xfrm>
                          <a:off x="0" y="0"/>
                          <a:ext cx="2009775" cy="542925"/>
                        </a:xfrm>
                        <a:prstGeom prst="wedgeRoundRectCallout">
                          <a:avLst>
                            <a:gd name="adj1" fmla="val -70582"/>
                            <a:gd name="adj2" fmla="val -26492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日付は「提出日」を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style="v-text-anchor:middle;position:absolute;mso-position-horizontal-relative:margin;height:42.75pt;z-index:5;mso-position-vertical-relative:text;width:158.25pt;margin-left:166.95pt;margin-top:16.2pt;" o:spid="_x0000_s1029" o:allowincell="t" o:allowoverlap="t" filled="t" fillcolor="#bcd7ef" stroked="t" strokecolor="#000000" strokeweight="1pt" o:spt="62" type="#_x0000_t62" adj="-4446,5078">
                <v:stroke linestyle="single" miterlimit="8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日付は「提出日」を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お書きください。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margin">
                  <wp:posOffset>3387090</wp:posOffset>
                </wp:positionH>
                <wp:positionV relativeFrom="paragraph">
                  <wp:posOffset>777240</wp:posOffset>
                </wp:positionV>
                <wp:extent cx="1609725" cy="571500"/>
                <wp:effectExtent l="958215" t="635" r="29845" b="10795"/>
                <wp:wrapNone/>
                <wp:docPr id="1030" name="角丸四角形吹き出し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吹き出し 5"/>
                      <wps:cNvSpPr/>
                      <wps:spPr>
                        <a:xfrm>
                          <a:off x="0" y="0"/>
                          <a:ext cx="1609725" cy="571500"/>
                        </a:xfrm>
                        <a:prstGeom prst="wedgeRoundRectCallout">
                          <a:avLst>
                            <a:gd name="adj1" fmla="val -109346"/>
                            <a:gd name="adj2" fmla="val -3038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シャチハタ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不可。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style="v-text-anchor:middle;position:absolute;mso-position-horizontal-relative:margin;height:45pt;z-index:12;mso-position-vertical-relative:text;width:126.75pt;margin-left:266.7pt;margin-top:61.2pt;" o:spid="_x0000_s1030" o:allowincell="t" o:allowoverlap="t" filled="t" fillcolor="#bcd7ef" stroked="t" strokecolor="#000000" strokeweight="1pt" o:spt="62" type="#_x0000_t62" adj="-12819,10144">
                <v:stroke linestyle="single" miterlimit="8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シャチハタ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不可。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360" w:lineRule="auto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＜本人＞</w:t>
      </w:r>
    </w:p>
    <w:p>
      <w:pPr>
        <w:pStyle w:val="0"/>
        <w:spacing w:line="360" w:lineRule="auto"/>
        <w:ind w:firstLine="900" w:firstLineChars="45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1672590</wp:posOffset>
                </wp:positionV>
                <wp:extent cx="466725" cy="476250"/>
                <wp:effectExtent l="635" t="635" r="29845" b="10795"/>
                <wp:wrapNone/>
                <wp:docPr id="1031" name="円/楕円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円/楕円 4"/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style="v-text-anchor:middle;position:absolute;mso-position-horizontal-relative:text;height:37.5pt;z-index:9;mso-position-vertical-relative:text;width:36.75pt;margin-left:156.44pt;margin-top:131.69pt;" o:spid="_x0000_s1031" o:allowincell="t" o:allowoverlap="t" filled="t" fillcolor="#ff0000" stroked="t" strokecolor="#ff0000" strokeweight="1.25pt" o:spt="3">
                <v:fill opacity="17039f"/>
                <v:stroke linestyle="single" miterlimit="8" endcap="flat" dashstyle="solid" filltype="solid"/>
                <v:textbox style="layout-flow:vertical;mso-layout-flow-alt:top-to-bottom;" inset=",1.2699999999999998mm,2.5399999999999996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300990</wp:posOffset>
                </wp:positionV>
                <wp:extent cx="314325" cy="409575"/>
                <wp:effectExtent l="635" t="635" r="29845" b="10795"/>
                <wp:wrapNone/>
                <wp:docPr id="1032" name="円/楕円 1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円/楕円 14"/>
                      <wps:cNvSpPr/>
                      <wps:spPr>
                        <a:xfrm>
                          <a:off x="0" y="0"/>
                          <a:ext cx="314325" cy="40957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26000"/>
                          </a:srgbClr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style="v-text-anchor:middle;position:absolute;mso-position-horizontal-relative:text;height:32.25pt;z-index:7;mso-position-vertical-relative:text;width:24.75pt;margin-left:159.44pt;margin-top:23.7pt;" o:spid="_x0000_s1032" o:allowincell="t" o:allowoverlap="t" filled="t" fillcolor="#ff0000" stroked="t" strokecolor="#ff0000" strokeweight="1.25pt" o:spt="3">
                <v:fill opacity="17039f"/>
                <v:stroke linestyle="single" miterlimit="8" endcap="flat" dashstyle="solid" filltype="solid"/>
                <v:textbox style="layout-flow:vertical;mso-layout-flow-alt:top-to-bottom;" inset=",1.2699999999999998mm,2.5399999999999996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32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310515</wp:posOffset>
                </wp:positionV>
                <wp:extent cx="400050" cy="514350"/>
                <wp:effectExtent l="0" t="0" r="635" b="635"/>
                <wp:wrapNone/>
                <wp:docPr id="1033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15"/>
                      <wps:cNvSpPr txBox="1"/>
                      <wps:spPr>
                        <a:xfrm>
                          <a:off x="0" y="0"/>
                          <a:ext cx="400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</w:rPr>
                              <w:t>西都</w:t>
                            </w:r>
                          </w:p>
                        </w:txbxContent>
                      </wps:txbx>
                      <wps:bodyPr rot="0" vertOverflow="overflow" horzOverflow="overflow" vert="eaVert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v-text-anchor:top;position:absolute;mso-position-horizontal-relative:text;height:40.5pt;z-index:6;mso-position-vertical-relative:text;width:31.5pt;margin-left:157.19pt;margin-top:24.45pt;" o:spid="_x0000_s1033" o:allowincell="t" o:allowoverlap="t" filled="f" stroked="f" strokeweight="0.5pt" o:spt="202" type="#_x0000_t202">
                <v:textbox style="layout-flow:vertical;mso-layout-flow-alt:top-to-bottom;" inset=",1.2699999999999998mm,2.5399999999999996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</w:rPr>
                        <w:t>西都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住所　</w:t>
      </w:r>
      <w:r>
        <w:rPr>
          <w:rFonts w:hint="eastAsia" w:asciiTheme="majorEastAsia" w:hAnsiTheme="majorEastAsia" w:eastAsiaTheme="majorEastAsia"/>
          <w:b w:val="1"/>
          <w:sz w:val="24"/>
        </w:rPr>
        <w:t>西都市○○町○丁目○番地</w:t>
      </w:r>
    </w:p>
    <w:p>
      <w:pPr>
        <w:pStyle w:val="0"/>
        <w:spacing w:line="360" w:lineRule="auto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氏名　</w:t>
      </w:r>
      <w:r>
        <w:rPr>
          <w:rFonts w:hint="eastAsia" w:asciiTheme="majorEastAsia" w:hAnsiTheme="majorEastAsia" w:eastAsiaTheme="majorEastAsia"/>
          <w:b w:val="1"/>
          <w:sz w:val="24"/>
        </w:rPr>
        <w:t>西都　太郎</w:t>
      </w:r>
      <w:r>
        <w:rPr>
          <w:rFonts w:hint="eastAsia"/>
          <w:sz w:val="24"/>
        </w:rPr>
        <w:t>　　印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margin">
                  <wp:posOffset>3072765</wp:posOffset>
                </wp:positionH>
                <wp:positionV relativeFrom="paragraph">
                  <wp:posOffset>215265</wp:posOffset>
                </wp:positionV>
                <wp:extent cx="2305050" cy="685800"/>
                <wp:effectExtent l="266065" t="635" r="29845" b="10795"/>
                <wp:wrapNone/>
                <wp:docPr id="1034" name="角丸四角形吹き出し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吹き出し 10"/>
                      <wps:cNvSpPr/>
                      <wps:spPr>
                        <a:xfrm>
                          <a:off x="0" y="0"/>
                          <a:ext cx="2305050" cy="685800"/>
                        </a:xfrm>
                        <a:prstGeom prst="wedgeRoundRectCallout">
                          <a:avLst>
                            <a:gd name="adj1" fmla="val -61492"/>
                            <a:gd name="adj2" fmla="val 38629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「同上」ではなく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住所を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style="v-text-anchor:middle;position:absolute;mso-position-horizontal-relative:margin;height:54pt;z-index:10;mso-position-vertical-relative:text;width:181.5pt;margin-left:241.95pt;margin-top:16.95pt;" o:spid="_x0000_s1034" o:allowincell="t" o:allowoverlap="t" filled="t" fillcolor="#bcd7ef" stroked="t" strokecolor="#000000" strokeweight="1pt" o:spt="62" type="#_x0000_t62" adj="-2482,19144">
                <v:stroke linestyle="single" miterlimit="8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「同上」ではなく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住所を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記入してください。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pacing w:line="360" w:lineRule="auto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＜配偶者＞</w:t>
      </w:r>
    </w:p>
    <w:p>
      <w:pPr>
        <w:pStyle w:val="0"/>
        <w:spacing w:line="360" w:lineRule="auto"/>
        <w:ind w:firstLine="960" w:firstLineChars="300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253365</wp:posOffset>
                </wp:positionV>
                <wp:extent cx="666750" cy="581025"/>
                <wp:effectExtent l="0" t="0" r="635" b="635"/>
                <wp:wrapNone/>
                <wp:docPr id="1035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テキスト ボックス 3"/>
                      <wps:cNvSpPr txBox="1"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行書体" w:hAnsi="HG行書体" w:eastAsia="HG行書体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 w:ascii="HG行書体" w:hAnsi="HG行書体" w:eastAsia="HG行書体"/>
                                <w:b w:val="1"/>
                                <w:color w:val="FF0000"/>
                                <w:sz w:val="32"/>
                              </w:rPr>
                              <w:t>西都</w:t>
                            </w:r>
                          </w:p>
                        </w:txbxContent>
                      </wps:txbx>
                      <wps:bodyPr rot="0" vertOverflow="overflow" horzOverflow="overflow" vert="eaVert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v-text-anchor:top;position:absolute;mso-position-horizontal-relative:text;height:45.75pt;z-index:8;mso-position-vertical-relative:text;width:52.5pt;margin-left:148.19pt;margin-top:19.95pt;" o:spid="_x0000_s1035" o:allowincell="t" o:allowoverlap="t" filled="f" stroked="f" strokeweight="0.5pt" o:spt="202" type="#_x0000_t202">
                <v:textbox style="layout-flow:vertical;mso-layout-flow-alt:top-to-bottom;" inset=",1.2699999999999998mm,2.5399999999999996mm">
                  <w:txbxContent>
                    <w:p>
                      <w:pPr>
                        <w:pStyle w:val="0"/>
                        <w:rPr>
                          <w:rFonts w:hint="default" w:ascii="HG行書体" w:hAnsi="HG行書体" w:eastAsia="HG行書体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eastAsia" w:ascii="HG行書体" w:hAnsi="HG行書体" w:eastAsia="HG行書体"/>
                          <w:b w:val="1"/>
                          <w:color w:val="FF0000"/>
                          <w:sz w:val="32"/>
                        </w:rPr>
                        <w:t>西都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住所　</w:t>
      </w:r>
      <w:r>
        <w:rPr>
          <w:rFonts w:hint="eastAsia" w:asciiTheme="majorEastAsia" w:hAnsiTheme="majorEastAsia" w:eastAsiaTheme="majorEastAsia"/>
          <w:b w:val="1"/>
          <w:sz w:val="24"/>
        </w:rPr>
        <w:t>西都市大字□□□□番地</w:t>
      </w:r>
    </w:p>
    <w:p>
      <w:pPr>
        <w:pStyle w:val="0"/>
        <w:spacing w:line="360" w:lineRule="auto"/>
        <w:ind w:firstLine="960" w:firstLineChars="300"/>
        <w:rPr>
          <w:rFonts w:hint="default"/>
          <w:sz w:val="24"/>
        </w:rPr>
      </w:pPr>
      <w:r>
        <w:rPr>
          <w:rFonts w:hint="eastAsia"/>
          <w:sz w:val="32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05050" cy="685800"/>
                <wp:effectExtent l="534035" t="635" r="29845" b="10795"/>
                <wp:wrapNone/>
                <wp:docPr id="1036" name="角丸四角形吹き出し 1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角丸四角形吹き出し 11"/>
                      <wps:cNvSpPr/>
                      <wps:spPr>
                        <a:xfrm>
                          <a:off x="0" y="0"/>
                          <a:ext cx="2305050" cy="685800"/>
                        </a:xfrm>
                        <a:prstGeom prst="wedgeRoundRectCallout">
                          <a:avLst>
                            <a:gd name="adj1" fmla="val -73062"/>
                            <a:gd name="adj2" fmla="val -25260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本人とは違う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印鑑で押印してくださ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シャチハタ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0000" w:themeColor="text1"/>
                                <w:sz w:val="24"/>
                              </w:rPr>
                              <w:t>不可。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style="v-text-anchor:middle;mso-position-horizontal:right;position:absolute;mso-position-horizontal-relative:margin;height:54pt;z-index:11;mso-position-vertical-relative:text;width:181.5pt;margin-top:0.75pt;" o:spid="_x0000_s1036" o:allowincell="t" o:allowoverlap="t" filled="t" fillcolor="#bcd7ef" stroked="t" strokecolor="#000000" strokeweight="1pt" o:spt="62" type="#_x0000_t62" adj="-4981,5344">
                <v:stroke linestyle="single" miterlimit="8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本人とは違う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印鑑で押印してくださ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い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シャチハタ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0000" w:themeColor="text1"/>
                          <w:sz w:val="24"/>
                        </w:rPr>
                        <w:t>不可。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4"/>
        </w:rPr>
        <w:t>氏名　</w:t>
      </w:r>
      <w:r>
        <w:rPr>
          <w:rFonts w:hint="eastAsia" w:asciiTheme="majorEastAsia" w:hAnsiTheme="majorEastAsia" w:eastAsiaTheme="majorEastAsia"/>
          <w:b w:val="1"/>
          <w:sz w:val="24"/>
        </w:rPr>
        <w:t>西都　花子</w:t>
      </w:r>
      <w:r>
        <w:rPr>
          <w:rFonts w:hint="eastAsia"/>
          <w:sz w:val="24"/>
        </w:rPr>
        <w:t>　　印</w:t>
      </w:r>
    </w:p>
    <w:p>
      <w:pPr>
        <w:pStyle w:val="0"/>
        <w:spacing w:line="360" w:lineRule="auto"/>
        <w:ind w:leftChars="0" w:firstLineChars="0"/>
        <w:rPr>
          <w:rFonts w:hint="eastAsia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42</Words>
  <Characters>242</Characters>
  <Application>JUST Note</Application>
  <Lines>2</Lines>
  <Paragraphs>1</Paragraphs>
  <CharactersWithSpaces>283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kaigo1</dc:creator>
  <cp:lastModifiedBy>saito</cp:lastModifiedBy>
  <cp:lastPrinted>2015-06-01T07:06:00Z</cp:lastPrinted>
  <dcterms:created xsi:type="dcterms:W3CDTF">2015-06-01T05:12:00Z</dcterms:created>
  <dcterms:modified xsi:type="dcterms:W3CDTF">2015-06-01T07:08:34Z</dcterms:modified>
  <cp:revision>4</cp:revision>
</cp:coreProperties>
</file>